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ABEB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1CE4360F" w14:textId="77777777"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FC079D">
        <w:rPr>
          <w:rFonts w:asciiTheme="minorHAnsi" w:hAnsiTheme="minorHAnsi"/>
          <w:b w:val="0"/>
          <w:sz w:val="27"/>
          <w:szCs w:val="27"/>
        </w:rPr>
        <w:t>CORSO DI ALTA FORMAZIONE UNIVERSITARIO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14:paraId="79FA8F33" w14:textId="77777777" w:rsidR="00354195" w:rsidRDefault="00354195" w:rsidP="0035419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FC079D" w:rsidRPr="00FC079D">
        <w:rPr>
          <w:rFonts w:asciiTheme="minorHAnsi" w:hAnsiTheme="minorHAnsi" w:cs="Arial"/>
          <w:b/>
          <w:bCs/>
          <w:color w:val="002060"/>
          <w:sz w:val="28"/>
          <w:szCs w:val="28"/>
        </w:rPr>
        <w:t>Pratiche sociali e giuridiche nell'accoglienza ed integrazione dei migranti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1C5488BF" w14:textId="77777777" w:rsidR="00A95DE5" w:rsidRPr="00A95DE5" w:rsidRDefault="00A95DE5" w:rsidP="00A95DE5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207A1F">
        <w:rPr>
          <w:rFonts w:asciiTheme="minorHAnsi" w:hAnsiTheme="minorHAnsi"/>
          <w:color w:val="002060"/>
          <w:sz w:val="27"/>
          <w:szCs w:val="27"/>
        </w:rPr>
        <w:t>202</w:t>
      </w:r>
      <w:r w:rsidR="00137604">
        <w:rPr>
          <w:rFonts w:asciiTheme="minorHAnsi" w:hAnsiTheme="minorHAnsi"/>
          <w:color w:val="002060"/>
          <w:sz w:val="27"/>
          <w:szCs w:val="27"/>
        </w:rPr>
        <w:t>3</w:t>
      </w:r>
      <w:r w:rsidR="00207A1F">
        <w:rPr>
          <w:rFonts w:asciiTheme="minorHAnsi" w:hAnsiTheme="minorHAnsi"/>
          <w:color w:val="002060"/>
          <w:sz w:val="27"/>
          <w:szCs w:val="27"/>
        </w:rPr>
        <w:t>-202</w:t>
      </w:r>
      <w:r w:rsidR="00137604">
        <w:rPr>
          <w:rFonts w:asciiTheme="minorHAnsi" w:hAnsiTheme="minorHAnsi"/>
          <w:color w:val="002060"/>
          <w:sz w:val="27"/>
          <w:szCs w:val="27"/>
        </w:rPr>
        <w:t>4</w:t>
      </w:r>
    </w:p>
    <w:p w14:paraId="720ECC8B" w14:textId="77777777"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3CC9E370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28270BBE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7CFA3982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2A4D8E01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267D26FD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7C4D8AE3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19023C53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0E17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14:paraId="3FE76A49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BDF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6DCECF3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0C7B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735F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1EF4FD0" w14:textId="77777777" w:rsidR="004272E6" w:rsidRPr="006B3B96" w:rsidRDefault="004272E6" w:rsidP="004272E6">
      <w:pPr>
        <w:rPr>
          <w:rFonts w:asciiTheme="minorHAnsi" w:hAnsiTheme="minorHAnsi"/>
        </w:rPr>
      </w:pPr>
    </w:p>
    <w:p w14:paraId="44D59D47" w14:textId="77777777" w:rsidR="004272E6" w:rsidRPr="006B3B96" w:rsidRDefault="004272E6" w:rsidP="004272E6">
      <w:pPr>
        <w:rPr>
          <w:rFonts w:asciiTheme="minorHAnsi" w:hAnsiTheme="minorHAnsi"/>
        </w:rPr>
      </w:pPr>
    </w:p>
    <w:p w14:paraId="51FF87E8" w14:textId="77777777" w:rsidR="004272E6" w:rsidRPr="006B3B96" w:rsidRDefault="004272E6" w:rsidP="004272E6">
      <w:pPr>
        <w:rPr>
          <w:rFonts w:asciiTheme="minorHAnsi" w:hAnsiTheme="minorHAnsi"/>
        </w:rPr>
      </w:pPr>
    </w:p>
    <w:p w14:paraId="530DA453" w14:textId="77777777" w:rsidR="004272E6" w:rsidRPr="006B3B96" w:rsidRDefault="004272E6" w:rsidP="004272E6">
      <w:pPr>
        <w:rPr>
          <w:rFonts w:asciiTheme="minorHAnsi" w:hAnsiTheme="minorHAnsi"/>
        </w:rPr>
      </w:pPr>
    </w:p>
    <w:p w14:paraId="4D65E436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270AB43B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58F0C036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60B10264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2D7CB264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01B590B2" w14:textId="77777777"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14:paraId="6748AAA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3D462E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5E1EC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2246A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9C8D19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581D7BC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4B2EBC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3FE3C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B5D487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D637BE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F0C219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3F72423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53A43D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C95BFD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7ED49E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7489BA3" w14:textId="77777777" w:rsidR="004272E6" w:rsidRDefault="004272E6" w:rsidP="004272E6">
      <w:r>
        <w:br w:type="page"/>
      </w:r>
    </w:p>
    <w:p w14:paraId="3787BFF1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0F4AAC7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6DDB40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4B2C32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C80F2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1BFA198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78F9BD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8F6CC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6F039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122EF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5BB3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7FB2D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84A89E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6A16DE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A0260D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A5608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991C5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2E0082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E755397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14B04E" w14:textId="77777777" w:rsidR="004272E6" w:rsidRDefault="004272E6" w:rsidP="004272E6">
      <w:pPr>
        <w:rPr>
          <w:rFonts w:asciiTheme="minorHAnsi" w:hAnsiTheme="minorHAnsi"/>
        </w:rPr>
      </w:pPr>
    </w:p>
    <w:p w14:paraId="72BC821D" w14:textId="77777777" w:rsidR="004272E6" w:rsidRDefault="004272E6" w:rsidP="004272E6">
      <w:pPr>
        <w:rPr>
          <w:rFonts w:asciiTheme="minorHAnsi" w:hAnsiTheme="minorHAnsi"/>
        </w:rPr>
      </w:pPr>
    </w:p>
    <w:p w14:paraId="44D8945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FFEFBF8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3BE8B9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4F7AF6F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15558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717FD0D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495F0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B60F9C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25B534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A1DB4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73863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94B08E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59D28A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26771E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5890BF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3046C0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2C3B9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50F71C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BB1A7D4" w14:textId="77777777" w:rsidR="004272E6" w:rsidRDefault="004272E6" w:rsidP="004272E6">
      <w:r>
        <w:br w:type="page"/>
      </w:r>
    </w:p>
    <w:p w14:paraId="798054F1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42F70CB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4B47951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3EEE776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B06E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52310DE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57A9B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D66D41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CE3B9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0D6D1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17D4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233FA1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2FEBB8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11DE7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53496D9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6D43A5" w14:textId="77777777" w:rsidR="004272E6" w:rsidRPr="006B3B96" w:rsidRDefault="004272E6" w:rsidP="004272E6">
      <w:pPr>
        <w:rPr>
          <w:rFonts w:asciiTheme="minorHAnsi" w:hAnsiTheme="minorHAnsi"/>
        </w:rPr>
      </w:pPr>
    </w:p>
    <w:p w14:paraId="17C8F8B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A4B7B92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13FA7447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0CD05739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6504CCC2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2FAEEE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7486229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43012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2CB8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250AF4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8EA48C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EF61A0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45B899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5C60BD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569ADFE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BC76B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6C821CE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118763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8C2D4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32B1FB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67951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27D3FB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2A02B1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732C3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4CF594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31A04B3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67417A3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6554FEFF" w14:textId="77777777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5EBBCA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14:paraId="0D09D997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08C75CB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14:paraId="633BED4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B7C4D30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4DED3CD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2142D1E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E7985E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0AA9E6F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330EFC0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2F7DE50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2FCD49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71916C6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4A8ABE3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2A18A6D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14:paraId="0EC633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66DD6" w14:textId="77777777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14:paraId="35D6FF8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1416A7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B8084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7C5CBA72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D944A80" w14:textId="77777777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0C69956A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995A97F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56738B0D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0CFAD06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D1A4A0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496A80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62B8612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AB10CAB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29AA5DE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7E1E54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0026882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6141F71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84EF14F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353FBFC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9AD365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3509B96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5119DD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F417114" w14:textId="77777777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14:paraId="378C557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DB69F8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213B3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48D42FF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A5662FF" w14:textId="77777777" w:rsidTr="00FC079D">
        <w:trPr>
          <w:trHeight w:val="1247"/>
          <w:jc w:val="center"/>
        </w:trPr>
        <w:tc>
          <w:tcPr>
            <w:tcW w:w="533" w:type="dxa"/>
          </w:tcPr>
          <w:p w14:paraId="5C9BBBE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D85144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556846A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14:paraId="1C6A6FF9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20ABAD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366D9EC" w14:textId="77777777"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14:paraId="5BC316EA" w14:textId="77777777"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55D5472E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652E33A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lastRenderedPageBreak/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14E40835" w14:textId="77777777"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14:paraId="0B1B8E75" w14:textId="77777777"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14:paraId="3B34D0A2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74349E2E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21A547E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5CC4C9ED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048374D9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422663F3" w14:textId="77777777"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14:paraId="1C6E9F8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2188AB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28FB5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E3F43F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C1FD6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112F5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E9A78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0CC981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F3B77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7D16B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977AE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6522B4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952C9E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6818D3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B6EFAC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2B758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D53159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76FE64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6AE1C98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2FDC9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747B30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5E52131C" w14:textId="77777777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14:paraId="74AAD85F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14:paraId="593B9864" w14:textId="77777777"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14:paraId="2851E6A4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0DB410C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FF3B86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3F6C7D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3D5CB32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182DDE1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6909E4A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B9530D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580341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025C7F0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9FFDA5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0486D78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4066DB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5ACF1D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16C744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64EC362" w14:textId="77777777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14:paraId="15D28F2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9CA16A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68D3851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14:paraId="15A6AD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6AA623E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1879D9E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AB69FF9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B23EAAD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BEEB2C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2F4E7F60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3E93B64C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717946FC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54A52BD4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F8F4EA3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17C8AF44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08F87456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3C55E25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6DA5" w14:textId="77777777" w:rsidR="00C75292" w:rsidRDefault="00C75292">
      <w:r>
        <w:separator/>
      </w:r>
    </w:p>
  </w:endnote>
  <w:endnote w:type="continuationSeparator" w:id="0">
    <w:p w14:paraId="383F9BBE" w14:textId="77777777" w:rsidR="00C75292" w:rsidRDefault="00C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913C" w14:textId="77777777" w:rsidR="00000000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A44BB1" w14:textId="77777777" w:rsidR="00000000" w:rsidRDefault="00000000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C1F5" w14:textId="77777777" w:rsidR="00000000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37604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794088FA" w14:textId="77777777" w:rsidR="00000000" w:rsidRPr="005D3A81" w:rsidRDefault="00000000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0429" w14:textId="77777777" w:rsidR="00C75292" w:rsidRDefault="00C75292">
      <w:r>
        <w:separator/>
      </w:r>
    </w:p>
  </w:footnote>
  <w:footnote w:type="continuationSeparator" w:id="0">
    <w:p w14:paraId="184147F5" w14:textId="77777777" w:rsidR="00C75292" w:rsidRDefault="00C7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137604"/>
    <w:rsid w:val="001B4B2A"/>
    <w:rsid w:val="00207A1F"/>
    <w:rsid w:val="00290A96"/>
    <w:rsid w:val="00354195"/>
    <w:rsid w:val="004272E6"/>
    <w:rsid w:val="005174FE"/>
    <w:rsid w:val="006648A7"/>
    <w:rsid w:val="00927C00"/>
    <w:rsid w:val="00A95DE5"/>
    <w:rsid w:val="00C75292"/>
    <w:rsid w:val="00CA0292"/>
    <w:rsid w:val="00DB402D"/>
    <w:rsid w:val="00E17040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0E47"/>
  <w15:docId w15:val="{FAD842F9-27BA-449A-BCA1-CA41A3D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francesca curi</cp:lastModifiedBy>
  <cp:revision>2</cp:revision>
  <dcterms:created xsi:type="dcterms:W3CDTF">2023-11-08T09:04:00Z</dcterms:created>
  <dcterms:modified xsi:type="dcterms:W3CDTF">2023-11-08T09:04:00Z</dcterms:modified>
</cp:coreProperties>
</file>